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MODELLO “A”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AL COMUNE DI DECOLLATURA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PIAZZA G. PERRI n. 5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88041 DECOLLATURA (CZ)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1"/>
          <w:sz w:val="20"/>
          <w:szCs w:val="20"/>
        </w:rPr>
      </w:pPr>
      <w:hyperlink r:id="rId4" w:history="1">
        <w:r w:rsidRPr="00550D5B">
          <w:rPr>
            <w:rStyle w:val="Collegamentoipertestuale"/>
            <w:rFonts w:ascii="Times New Roman" w:hAnsi="Times New Roman" w:cs="Times New Roman"/>
            <w:sz w:val="20"/>
            <w:szCs w:val="20"/>
          </w:rPr>
          <w:t>servizigenerali@pec.comune.decollatura.cz.it</w:t>
        </w:r>
      </w:hyperlink>
      <w:r w:rsidRPr="00550D5B">
        <w:rPr>
          <w:rFonts w:ascii="Times New Roman" w:hAnsi="Times New Roman" w:cs="Times New Roman"/>
          <w:color w:val="000081"/>
          <w:sz w:val="20"/>
          <w:szCs w:val="20"/>
        </w:rPr>
        <w:t xml:space="preserve"> </w:t>
      </w:r>
    </w:p>
    <w:p w:rsidR="0040391E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OGGETTO: DOMANDA DI PARTECIPAZIONE FINALIZZATA ALL'AFFIDAMENTO DELL'INCARICO PROFESSIONALE </w:t>
      </w:r>
      <w:r w:rsidRPr="00550D5B">
        <w:rPr>
          <w:rFonts w:ascii="Times New Roman" w:hAnsi="Times New Roman" w:cs="Times New Roman"/>
          <w:b/>
          <w:bCs/>
          <w:color w:val="333333"/>
          <w:sz w:val="20"/>
          <w:szCs w:val="20"/>
        </w:rPr>
        <w:t>DI SUPPORTO AL RESPONSABILE DEL</w:t>
      </w:r>
      <w:r w:rsidRPr="00550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50D5B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PROCEDIMENTO </w:t>
      </w:r>
      <w:r w:rsidRPr="00550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 L'ISTRUTTORIA DELLE PRATICHE DI CONDONO/SANATORIA EDILIZIA, EX LEGGE N. 47 DEL 28 FEBBRAIO 1985, LEGGE N. 724 DEL 23 DICEMBRE 1994 E LEGGE N. 326 DEL 24 NOVEMBRE 2003.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IL SOTTOSCRITTO...........................................................................................................NATO A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….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>.……….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…...................…....… PROVINCIA DI 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…....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>.……………............................IL............................…....………… E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RESIDENTE IN ….............................................................................… PROVINCIA DI …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>…………….….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ALLA VIA .................……………..........…………………….................… N ...…... CON TITOLO DI STUDIO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…................................................……...……......, CONSEGUITO IL ………............................… RILASCIATO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DA .................................………….............., ISCRITTO ALL'ALBO …....................................................……. AL N……………………………………… DAL …............................, 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CODICE FISCALE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.…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……………………………………………….……....TEL. …............................ 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CELL. …......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>…………............., FAX ..……………………………...........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E-MAIL..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…………………...................……., </w:t>
      </w:r>
      <w:proofErr w:type="spell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pec</w:t>
      </w:r>
      <w:proofErr w:type="spell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............……………………………….........................................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IN QUALITÀ DI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base all'art. 46 del </w:t>
      </w:r>
      <w:proofErr w:type="spell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spell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50/2016, riportato di seguito, specificare con quale categoria di operatore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economico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si partecipa, indicando nel caso di diversi nominativi nome, cognome, albo e d'iscrizione,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qualifica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, codice fiscale e nel caso di società la sede legale, fax, </w:t>
      </w:r>
      <w:proofErr w:type="spell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P.Iva</w:t>
      </w:r>
      <w:proofErr w:type="spell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pec</w:t>
      </w:r>
      <w:proofErr w:type="spell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…...........................................................................................................……......................................................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......................................................................................................................................…….............................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.........................................................................................................................................……..........................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.......................................................................................................................................……............................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.....................................................................................................................................……..............................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.....................................................................................................................................……..............................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.....................................................................................................................................……..............................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..................................................................................................................................…….................................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CON LA PRESENTE ISTANZA,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MANIFESTA IL PROPRIO INTERESSE AD ASSUMERE L'INCARICO DI SUPPORTO 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RESPONSABILE DEL PROCEDIMENTO </w:t>
      </w:r>
      <w:r w:rsidRPr="00550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 L'ISTRUTTORIA DELLE PRATICHE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0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CONDONO/SANATORIA EDILIZIA, EX LEGGE N. 47 DEL 28 FEBBRAIO 1985, LEGGE N. 724 DEL 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0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DICEMBRE 1994 E LEGGE N. 326 DEL 24 NOVEMBRE 2003, GIACENTI PRESSO L'UFFICIO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0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TECNICO COMUNALE.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A tal fine, consapevole delle sanzioni penali previste dell'art. 76 del D.P.R. n. 445/2000, per le ipotesi di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falsità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in atti ed affermazioni mendaci ivi indicate,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Default="0040391E" w:rsidP="0040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D I C H I A R A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Di possedere i requisiti corrispondenti necessari per l'espletamento dell'incarico;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Di non trovarsi in alcuna delle condizioni ostative previste per l'affidamento dell'incarico;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Di non avere contestazioni con l'Amministrazione Comunale;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- Di non trovarsi in alcuna delle condizioni di dei motivi di esclusione di cui all'art. 80 del </w:t>
      </w:r>
      <w:proofErr w:type="spell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spellEnd"/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  50/2016;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di essere in possesso dei seguenti requisiti: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Di non avere in corso pratiche di condono/sanatoria e di non assumere, nell'arco di tempo previsto per lo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svolgimento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del servizio in oggetto, alcun incarico professionale per la definizione di pratiche di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condono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>/sanatoria relative alle leggi citate;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- La veridicità dei dati riportati nel </w:t>
      </w:r>
      <w:r w:rsidRPr="00550D5B">
        <w:rPr>
          <w:rFonts w:ascii="Times New Roman" w:hAnsi="Times New Roman" w:cs="Times New Roman"/>
          <w:b/>
          <w:color w:val="000000"/>
          <w:sz w:val="20"/>
          <w:szCs w:val="20"/>
        </w:rPr>
        <w:t>curriculum allegato</w:t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di voler ricevere ogni utile comunicazione all'indirizzo di posta elettronica certificata (PEC)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_________________________________________________________________________;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IL SOTTOSCRITTO ALLEGA: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Curriculum professionale;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Copia fotostatica documento/i d'identità, in corso di validità;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dichiarazione di essere in grado di poter svolgere l'incarico in tempi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la struttura organizzativa e l'organico (solo nel caso di studio, associazione di professionisti, società,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etc.);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- ……………………………………………………..................................…………………..............................… 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Addì, li …..............................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Firma e timbro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  ____________________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Autorizzo, nei limiti consentiti dalle norme sulla tutela della privacy e per le finalità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50D5B">
        <w:rPr>
          <w:rFonts w:ascii="Times New Roman" w:hAnsi="Times New Roman" w:cs="Times New Roman"/>
          <w:color w:val="000000"/>
          <w:sz w:val="20"/>
          <w:szCs w:val="20"/>
        </w:rPr>
        <w:t>connesse</w:t>
      </w:r>
      <w:proofErr w:type="gramEnd"/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all'affidamento degli incarichi, di cui alla presente domanda, il trattamento dei dati personali.</w:t>
      </w: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0391E" w:rsidRPr="00550D5B" w:rsidRDefault="0040391E" w:rsidP="00403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>Addì, ….....................</w:t>
      </w:r>
    </w:p>
    <w:p w:rsidR="0040391E" w:rsidRPr="00550D5B" w:rsidRDefault="0040391E" w:rsidP="0040391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Firma e timbro </w:t>
      </w:r>
    </w:p>
    <w:p w:rsidR="0040391E" w:rsidRPr="00550D5B" w:rsidRDefault="0040391E" w:rsidP="0040391E">
      <w:pPr>
        <w:jc w:val="center"/>
        <w:rPr>
          <w:rFonts w:ascii="Times New Roman" w:hAnsi="Times New Roman" w:cs="Times New Roman"/>
          <w:sz w:val="20"/>
          <w:szCs w:val="20"/>
        </w:rPr>
      </w:pPr>
      <w:r w:rsidRPr="0055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0D5B">
        <w:rPr>
          <w:rFonts w:ascii="Times New Roman" w:hAnsi="Times New Roman" w:cs="Times New Roman"/>
          <w:color w:val="000000"/>
          <w:sz w:val="20"/>
          <w:szCs w:val="20"/>
        </w:rPr>
        <w:tab/>
        <w:t>____________________</w:t>
      </w:r>
    </w:p>
    <w:p w:rsidR="0040391E" w:rsidRPr="00550D5B" w:rsidRDefault="0040391E" w:rsidP="0040391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391E" w:rsidRPr="00550D5B" w:rsidRDefault="0040391E" w:rsidP="0040391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2412" w:rsidRDefault="00E42412">
      <w:bookmarkStart w:id="0" w:name="_GoBack"/>
      <w:bookmarkEnd w:id="0"/>
    </w:p>
    <w:sectPr w:rsidR="00E4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1E"/>
    <w:rsid w:val="0040391E"/>
    <w:rsid w:val="00E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F919-226A-4EA7-B629-27F712A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9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generali@pec.comune.decollatura.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2017-07-19T11:13:00Z</dcterms:created>
  <dcterms:modified xsi:type="dcterms:W3CDTF">2017-07-19T11:14:00Z</dcterms:modified>
</cp:coreProperties>
</file>